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1" w:rsidRDefault="00B24A8A" w:rsidP="00BE6021">
      <w:pPr>
        <w:spacing w:after="0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14.55pt;width:398.25pt;height:0;z-index:251658240" o:connectortype="straight"/>
        </w:pict>
      </w: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75EAC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F75EAC">
        <w:rPr>
          <w:rFonts w:ascii="Times New Roman" w:hAnsi="Times New Roman" w:cs="Times New Roman"/>
          <w:sz w:val="18"/>
          <w:szCs w:val="18"/>
          <w:lang w:val="en-US"/>
        </w:rPr>
        <w:t>name</w:t>
      </w:r>
      <w:proofErr w:type="gramEnd"/>
      <w:r w:rsidRPr="00F75EAC">
        <w:rPr>
          <w:rFonts w:ascii="Times New Roman" w:hAnsi="Times New Roman" w:cs="Times New Roman"/>
          <w:sz w:val="18"/>
          <w:szCs w:val="18"/>
          <w:lang w:val="en-US"/>
        </w:rPr>
        <w:t xml:space="preserve"> of the university)</w:t>
      </w: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E6021" w:rsidRPr="00F75EAC" w:rsidRDefault="00B24A8A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75EA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7" type="#_x0000_t32" style="position:absolute;margin-left:-1.05pt;margin-top:11.35pt;width:398.25pt;height:0;z-index:251659264" o:connectortype="straight"/>
        </w:pict>
      </w: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75EAC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F75EAC">
        <w:rPr>
          <w:rFonts w:ascii="Times New Roman" w:hAnsi="Times New Roman" w:cs="Times New Roman"/>
          <w:sz w:val="18"/>
          <w:szCs w:val="18"/>
          <w:lang w:val="en-US"/>
        </w:rPr>
        <w:t>address</w:t>
      </w:r>
      <w:proofErr w:type="gramEnd"/>
      <w:r w:rsidRPr="00F75EAC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EAC" w:rsidRPr="00F75EAC" w:rsidRDefault="00F75EAC" w:rsidP="00BE602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5EAC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</w:p>
    <w:p w:rsidR="00F75EAC" w:rsidRP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EAC" w:rsidRP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6021" w:rsidRP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whom it may concern,</w:t>
      </w: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E6021" w:rsidRPr="00F75EAC" w:rsidRDefault="00BE6021" w:rsidP="00BE60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BE6021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13.7pt;margin-top:12.15pt;width:287.25pt;height:0;z-index:251660288" o:connectortype="straight"/>
        </w:pict>
      </w:r>
      <w:r w:rsidRPr="00F75EAC">
        <w:rPr>
          <w:rFonts w:ascii="Times New Roman" w:hAnsi="Times New Roman" w:cs="Times New Roman"/>
          <w:sz w:val="24"/>
          <w:szCs w:val="24"/>
          <w:lang w:val="en-US"/>
        </w:rPr>
        <w:t xml:space="preserve">This is to confirm, that </w:t>
      </w: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enrolled as a full time Bachelor / Master student at </w:t>
      </w: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1.05pt;margin-top:12.65pt;width:402pt;height:0;z-index:251661312" o:connectortype="straight"/>
        </w:pict>
      </w:r>
    </w:p>
    <w:p w:rsidR="00F75EAC" w:rsidRDefault="00F75EAC" w:rsidP="00F75E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intended to complete the study abroad semester.</w:t>
      </w:r>
    </w:p>
    <w:p w:rsidR="00F67DB4" w:rsidRDefault="00F67DB4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Herewith we approve his/her semester abroad at St. Petersburg State University of</w:t>
      </w: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Economics (UNECON) as a free mover student.</w:t>
      </w: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1.95pt;margin-top:12.05pt;width:287.25pt;height:0;z-index:251662336" o:connectortype="straight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:rsid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43.95pt;margin-top:13.45pt;width:275.25pt;height:0;z-index:251663360" o:connectortype="straight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Position: </w:t>
      </w:r>
    </w:p>
    <w:p w:rsidR="00F75EAC" w:rsidRPr="00F75EAC" w:rsidRDefault="00F75EAC" w:rsidP="00BE6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5EAC" w:rsidRPr="00F75EAC" w:rsidSect="0060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21"/>
    <w:rsid w:val="000D5A3B"/>
    <w:rsid w:val="0060367F"/>
    <w:rsid w:val="00B24A8A"/>
    <w:rsid w:val="00BE6021"/>
    <w:rsid w:val="00D10471"/>
    <w:rsid w:val="00F67DB4"/>
    <w:rsid w:val="00F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6"/>
        <o:r id="V:Rule6" type="connector" idref="#_x0000_s1028"/>
        <o:r id="V:Rule7" type="connector" idref="#_x0000_s1029"/>
        <o:r id="V:Rule8" type="connector" idref="#_x0000_s1030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Стиль9"/>
    <w:basedOn w:val="a0"/>
    <w:uiPriority w:val="1"/>
    <w:rsid w:val="000D5A3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dorofeeva_nv</dc:creator>
  <cp:keywords/>
  <dc:description/>
  <cp:lastModifiedBy>dorofeeva_nv</cp:lastModifiedBy>
  <cp:revision>4</cp:revision>
  <dcterms:created xsi:type="dcterms:W3CDTF">2015-10-21T13:01:00Z</dcterms:created>
  <dcterms:modified xsi:type="dcterms:W3CDTF">2015-10-21T13:43:00Z</dcterms:modified>
</cp:coreProperties>
</file>